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30451" w14:textId="5E1D79EE" w:rsidR="00637434" w:rsidRPr="00093BF4" w:rsidRDefault="00285C33" w:rsidP="007A04E2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Brightest and best of the sons of the morning</w:t>
      </w:r>
      <w:r w:rsidR="00341541" w:rsidRPr="00093BF4">
        <w:rPr>
          <w:rFonts w:ascii="Gill Sans MT" w:hAnsi="Gill Sans MT"/>
          <w:lang w:val="en-GB"/>
        </w:rPr>
        <w:t xml:space="preserve">   </w:t>
      </w:r>
      <w:r w:rsidR="007F29EF" w:rsidRPr="00093BF4">
        <w:rPr>
          <w:rFonts w:ascii="Gill Sans MT" w:hAnsi="Gill Sans MT"/>
          <w:lang w:val="en-GB"/>
        </w:rPr>
        <w:t xml:space="preserve">AMNS </w:t>
      </w:r>
      <w:r w:rsidR="00055DC2" w:rsidRPr="00093BF4">
        <w:rPr>
          <w:rFonts w:ascii="Gill Sans MT" w:hAnsi="Gill Sans MT"/>
          <w:lang w:val="en-GB"/>
        </w:rPr>
        <w:t>4</w:t>
      </w:r>
      <w:r>
        <w:rPr>
          <w:rFonts w:ascii="Gill Sans MT" w:hAnsi="Gill Sans MT"/>
          <w:lang w:val="en-GB"/>
        </w:rPr>
        <w:t>7</w:t>
      </w:r>
      <w:r w:rsidR="007D704B" w:rsidRPr="00093BF4">
        <w:rPr>
          <w:rFonts w:ascii="Gill Sans MT" w:hAnsi="Gill Sans MT"/>
          <w:lang w:val="en-GB"/>
        </w:rPr>
        <w:t xml:space="preserve">  </w:t>
      </w:r>
      <w:r w:rsidR="00341541" w:rsidRPr="00093BF4">
        <w:rPr>
          <w:rFonts w:ascii="Gill Sans MT" w:hAnsi="Gill Sans MT"/>
          <w:lang w:val="en-GB"/>
        </w:rPr>
        <w:t xml:space="preserve">     </w:t>
      </w:r>
      <w:r w:rsidR="00044DA5" w:rsidRPr="00093BF4">
        <w:rPr>
          <w:rFonts w:ascii="Gill Sans MT" w:hAnsi="Gill Sans MT"/>
          <w:lang w:val="en-GB"/>
        </w:rPr>
        <w:t xml:space="preserve">Melody: </w:t>
      </w:r>
      <w:r w:rsidR="002C47D3">
        <w:rPr>
          <w:rFonts w:ascii="Gill Sans MT" w:hAnsi="Gill Sans MT"/>
          <w:lang w:val="en-GB"/>
        </w:rPr>
        <w:t>Epiphany</w:t>
      </w:r>
      <w:r w:rsidR="00093BF4" w:rsidRPr="00093BF4">
        <w:rPr>
          <w:rFonts w:ascii="Gill Sans MT" w:hAnsi="Gill Sans MT"/>
          <w:lang w:val="en-GB"/>
        </w:rPr>
        <w:t xml:space="preserve">     </w:t>
      </w:r>
      <w:r>
        <w:rPr>
          <w:rFonts w:ascii="Gill Sans MT" w:hAnsi="Gill Sans MT"/>
          <w:lang w:val="en-GB"/>
        </w:rPr>
        <w:t>11 10. 11 10.</w:t>
      </w:r>
    </w:p>
    <w:p w14:paraId="6BD97A2E" w14:textId="56D5A6DA" w:rsidR="007F29EF" w:rsidRPr="00093BF4" w:rsidRDefault="00A5670A" w:rsidP="007A04E2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4F07CF1" wp14:editId="66F2C053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47epiphany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8CD14FB" wp14:editId="043B4F4A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mns47epiphany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D6ED295" wp14:editId="5AA864FC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ns47epiphanymelody-0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11FFD" w14:textId="0CDDD5B1" w:rsidR="007F29EF" w:rsidRPr="00093BF4" w:rsidRDefault="007F29EF" w:rsidP="007A04E2">
      <w:pPr>
        <w:spacing w:after="0" w:line="240" w:lineRule="auto"/>
        <w:rPr>
          <w:rFonts w:ascii="Gill Sans MT" w:hAnsi="Gill Sans MT"/>
          <w:lang w:val="en-GB"/>
        </w:rPr>
      </w:pPr>
    </w:p>
    <w:p w14:paraId="4F4A49CC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Brightest and best of the sons of the morning,</w:t>
      </w:r>
    </w:p>
    <w:p w14:paraId="6FFDEE19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dawn on our darkness, and lend us thine aid;</w:t>
      </w:r>
    </w:p>
    <w:p w14:paraId="7BA430DC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star of the east, the horizon adorning,</w:t>
      </w:r>
    </w:p>
    <w:p w14:paraId="64F36AD2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guide where our infant Redeemer is laid.</w:t>
      </w:r>
    </w:p>
    <w:p w14:paraId="6955E0B7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1E9AB1F0" w14:textId="6FD14285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Cold on his cradle the dew-drops are shining;</w:t>
      </w:r>
    </w:p>
    <w:p w14:paraId="2FA8F56B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low lies his head with the beasts of the stall;</w:t>
      </w:r>
    </w:p>
    <w:p w14:paraId="7FDBCA4E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angels adore him in slumber reclining,</w:t>
      </w:r>
    </w:p>
    <w:p w14:paraId="2DED1AA2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Maker and Monarch and Saviour of all.</w:t>
      </w:r>
    </w:p>
    <w:p w14:paraId="7C237BE9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78558949" w14:textId="5E0AEF4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Say, shall we yield him, in costly devotion,</w:t>
      </w:r>
    </w:p>
    <w:p w14:paraId="0480A83D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odours of Edom, and offerings divine,</w:t>
      </w:r>
    </w:p>
    <w:p w14:paraId="56C2E33B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gems of the mountain, and pearls of the ocean,</w:t>
      </w:r>
    </w:p>
    <w:p w14:paraId="0D943BAF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myrrh from the forest, or gold from the mine?</w:t>
      </w:r>
    </w:p>
    <w:p w14:paraId="0AC2559C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5C5AFB84" w14:textId="2A04BFDC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Vainly we offer each ample oblation,</w:t>
      </w:r>
    </w:p>
    <w:p w14:paraId="296FD97C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vainly with gifts would his favour secure:</w:t>
      </w:r>
    </w:p>
    <w:p w14:paraId="42F73E6B" w14:textId="7BC4D4D0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richer by far is the heart</w:t>
      </w:r>
      <w:r w:rsidR="002C47D3">
        <w:rPr>
          <w:rFonts w:ascii="Gill Sans MT" w:hAnsi="Gill Sans MT"/>
          <w:sz w:val="22"/>
          <w:szCs w:val="22"/>
          <w:lang w:val="en-GB"/>
        </w:rPr>
        <w:t>’</w:t>
      </w:r>
      <w:r w:rsidRPr="007A04E2">
        <w:rPr>
          <w:rFonts w:ascii="Gill Sans MT" w:hAnsi="Gill Sans MT"/>
          <w:sz w:val="22"/>
          <w:szCs w:val="22"/>
          <w:lang w:val="en-GB"/>
        </w:rPr>
        <w:t>s adoration,</w:t>
      </w:r>
    </w:p>
    <w:p w14:paraId="22225694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dearer to God are the prayers of the poor.</w:t>
      </w:r>
    </w:p>
    <w:p w14:paraId="1A603F17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7961083B" w14:textId="2D09AEAE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[</w:t>
      </w:r>
      <w:r w:rsidRPr="007A04E2">
        <w:rPr>
          <w:rFonts w:ascii="Gill Sans MT" w:hAnsi="Gill Sans MT"/>
          <w:sz w:val="22"/>
          <w:szCs w:val="22"/>
          <w:lang w:val="en-GB"/>
        </w:rPr>
        <w:t>Brightest and best of the sons of the morning,</w:t>
      </w:r>
    </w:p>
    <w:p w14:paraId="1A85A617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dawn on our darkness, and lend us thine aid;</w:t>
      </w:r>
    </w:p>
    <w:p w14:paraId="14416E24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star of the east, the horizon adorning,</w:t>
      </w:r>
    </w:p>
    <w:p w14:paraId="25429947" w14:textId="4A8467A1" w:rsidR="00093BF4" w:rsidRPr="00093BF4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guide where our infant Redeemer is laid.</w:t>
      </w:r>
      <w:r>
        <w:rPr>
          <w:rFonts w:ascii="Gill Sans MT" w:hAnsi="Gill Sans MT"/>
          <w:sz w:val="22"/>
          <w:szCs w:val="22"/>
          <w:lang w:val="en-GB"/>
        </w:rPr>
        <w:t>]</w:t>
      </w:r>
    </w:p>
    <w:p w14:paraId="06FF1183" w14:textId="77777777" w:rsidR="00093BF4" w:rsidRPr="00093BF4" w:rsidRDefault="00093BF4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56F6AA03" w14:textId="429DD5F1" w:rsidR="00341541" w:rsidRPr="00093BF4" w:rsidRDefault="002659C3" w:rsidP="007A04E2">
      <w:pPr>
        <w:spacing w:after="0" w:line="240" w:lineRule="auto"/>
        <w:rPr>
          <w:rFonts w:ascii="Gill Sans MT" w:hAnsi="Gill Sans MT"/>
          <w:lang w:val="en-GB"/>
        </w:rPr>
      </w:pPr>
      <w:r w:rsidRPr="00093BF4">
        <w:rPr>
          <w:rFonts w:ascii="Gill Sans MT" w:hAnsi="Gill Sans MT"/>
          <w:lang w:val="en-GB"/>
        </w:rPr>
        <w:t xml:space="preserve">Words: </w:t>
      </w:r>
      <w:r w:rsidR="00285C33">
        <w:rPr>
          <w:rFonts w:ascii="Gill Sans MT" w:hAnsi="Gill Sans MT"/>
          <w:lang w:val="en-GB"/>
        </w:rPr>
        <w:t>Reginald H</w:t>
      </w:r>
      <w:r w:rsidR="00A5670A">
        <w:rPr>
          <w:rFonts w:ascii="Gill Sans MT" w:hAnsi="Gill Sans MT"/>
          <w:lang w:val="en-GB"/>
        </w:rPr>
        <w:t>e</w:t>
      </w:r>
      <w:r w:rsidR="00285C33">
        <w:rPr>
          <w:rFonts w:ascii="Gill Sans MT" w:hAnsi="Gill Sans MT"/>
          <w:lang w:val="en-GB"/>
        </w:rPr>
        <w:t xml:space="preserve">ber </w:t>
      </w:r>
      <w:r w:rsidR="001C4840" w:rsidRPr="00093BF4">
        <w:rPr>
          <w:rFonts w:ascii="Gill Sans MT" w:hAnsi="Gill Sans MT"/>
          <w:lang w:val="en-GB"/>
        </w:rPr>
        <w:t>(</w:t>
      </w:r>
      <w:r w:rsidR="00093BF4" w:rsidRPr="00093BF4">
        <w:rPr>
          <w:rFonts w:ascii="Gill Sans MT" w:hAnsi="Gill Sans MT"/>
          <w:lang w:val="en-GB"/>
        </w:rPr>
        <w:t>1</w:t>
      </w:r>
      <w:r w:rsidR="00285C33">
        <w:rPr>
          <w:rFonts w:ascii="Gill Sans MT" w:hAnsi="Gill Sans MT"/>
          <w:lang w:val="en-GB"/>
        </w:rPr>
        <w:t>783</w:t>
      </w:r>
      <w:r w:rsidR="00093BF4" w:rsidRPr="00093BF4">
        <w:rPr>
          <w:rFonts w:ascii="Gill Sans MT" w:hAnsi="Gill Sans MT"/>
          <w:lang w:val="en-GB"/>
        </w:rPr>
        <w:t>-18</w:t>
      </w:r>
      <w:r w:rsidR="00285C33">
        <w:rPr>
          <w:rFonts w:ascii="Gill Sans MT" w:hAnsi="Gill Sans MT"/>
          <w:lang w:val="en-GB"/>
        </w:rPr>
        <w:t>26</w:t>
      </w:r>
      <w:r w:rsidR="001C4840" w:rsidRPr="00093BF4">
        <w:rPr>
          <w:rFonts w:ascii="Gill Sans MT" w:hAnsi="Gill Sans MT"/>
          <w:lang w:val="en-GB"/>
        </w:rPr>
        <w:t>)</w:t>
      </w:r>
    </w:p>
    <w:p w14:paraId="4FE52B07" w14:textId="06D4E7F7" w:rsidR="00131B50" w:rsidRPr="00093BF4" w:rsidRDefault="00131B50" w:rsidP="007A04E2">
      <w:pPr>
        <w:spacing w:after="0" w:line="240" w:lineRule="auto"/>
        <w:rPr>
          <w:rFonts w:ascii="Gill Sans MT" w:hAnsi="Gill Sans MT"/>
          <w:lang w:val="en-GB"/>
        </w:rPr>
      </w:pPr>
      <w:r w:rsidRPr="00093BF4">
        <w:rPr>
          <w:rFonts w:ascii="Gill Sans MT" w:hAnsi="Gill Sans MT"/>
          <w:lang w:val="en-GB"/>
        </w:rPr>
        <w:t xml:space="preserve">Music: </w:t>
      </w:r>
      <w:r w:rsidR="00A5670A">
        <w:rPr>
          <w:rFonts w:ascii="Gill Sans MT" w:hAnsi="Gill Sans MT"/>
          <w:lang w:val="en-GB"/>
        </w:rPr>
        <w:t>Joseph Francis Thrupp (1827-1867)</w:t>
      </w:r>
    </w:p>
    <w:sectPr w:rsidR="00131B50" w:rsidRPr="00093BF4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3642"/>
    <w:rsid w:val="00040708"/>
    <w:rsid w:val="00044DA5"/>
    <w:rsid w:val="00055DC2"/>
    <w:rsid w:val="000846AA"/>
    <w:rsid w:val="00093BF4"/>
    <w:rsid w:val="000B2057"/>
    <w:rsid w:val="000E0C9B"/>
    <w:rsid w:val="00120AA5"/>
    <w:rsid w:val="001226A9"/>
    <w:rsid w:val="00131B50"/>
    <w:rsid w:val="00152566"/>
    <w:rsid w:val="00167478"/>
    <w:rsid w:val="00180FA9"/>
    <w:rsid w:val="001A4763"/>
    <w:rsid w:val="001C4840"/>
    <w:rsid w:val="001F64DB"/>
    <w:rsid w:val="00204C24"/>
    <w:rsid w:val="00252F6B"/>
    <w:rsid w:val="00257179"/>
    <w:rsid w:val="002659C3"/>
    <w:rsid w:val="00266155"/>
    <w:rsid w:val="00285C33"/>
    <w:rsid w:val="002C10BC"/>
    <w:rsid w:val="002C47D3"/>
    <w:rsid w:val="002C52B6"/>
    <w:rsid w:val="002D688A"/>
    <w:rsid w:val="003322A6"/>
    <w:rsid w:val="00341541"/>
    <w:rsid w:val="003466D3"/>
    <w:rsid w:val="00372972"/>
    <w:rsid w:val="003B59D2"/>
    <w:rsid w:val="003F1DCC"/>
    <w:rsid w:val="00433D76"/>
    <w:rsid w:val="004A6361"/>
    <w:rsid w:val="00512BCB"/>
    <w:rsid w:val="005368A6"/>
    <w:rsid w:val="00565BA2"/>
    <w:rsid w:val="00594EE9"/>
    <w:rsid w:val="005C1834"/>
    <w:rsid w:val="005C1C39"/>
    <w:rsid w:val="005C6DB8"/>
    <w:rsid w:val="005D7C29"/>
    <w:rsid w:val="005E7DCC"/>
    <w:rsid w:val="00612D72"/>
    <w:rsid w:val="00612DB8"/>
    <w:rsid w:val="00637434"/>
    <w:rsid w:val="00640805"/>
    <w:rsid w:val="00646F09"/>
    <w:rsid w:val="006504EA"/>
    <w:rsid w:val="006771B7"/>
    <w:rsid w:val="00685CDB"/>
    <w:rsid w:val="006D3004"/>
    <w:rsid w:val="006E5241"/>
    <w:rsid w:val="00721375"/>
    <w:rsid w:val="0072741D"/>
    <w:rsid w:val="007A04E2"/>
    <w:rsid w:val="007D3E16"/>
    <w:rsid w:val="007D704B"/>
    <w:rsid w:val="007F29EF"/>
    <w:rsid w:val="0084151A"/>
    <w:rsid w:val="008536C0"/>
    <w:rsid w:val="00887517"/>
    <w:rsid w:val="00890407"/>
    <w:rsid w:val="008E32E2"/>
    <w:rsid w:val="009560B5"/>
    <w:rsid w:val="009820AF"/>
    <w:rsid w:val="009864CE"/>
    <w:rsid w:val="009A4A4F"/>
    <w:rsid w:val="009C1235"/>
    <w:rsid w:val="00A14741"/>
    <w:rsid w:val="00A45AE2"/>
    <w:rsid w:val="00A510C8"/>
    <w:rsid w:val="00A5670A"/>
    <w:rsid w:val="00A63089"/>
    <w:rsid w:val="00A84900"/>
    <w:rsid w:val="00A95B26"/>
    <w:rsid w:val="00AB5E57"/>
    <w:rsid w:val="00AD489F"/>
    <w:rsid w:val="00AD62A8"/>
    <w:rsid w:val="00AF4CDB"/>
    <w:rsid w:val="00B1056A"/>
    <w:rsid w:val="00B354DF"/>
    <w:rsid w:val="00B74213"/>
    <w:rsid w:val="00BB1D07"/>
    <w:rsid w:val="00BD5957"/>
    <w:rsid w:val="00C318F6"/>
    <w:rsid w:val="00C55FB6"/>
    <w:rsid w:val="00C83E61"/>
    <w:rsid w:val="00CE3E33"/>
    <w:rsid w:val="00CE5B52"/>
    <w:rsid w:val="00D70A10"/>
    <w:rsid w:val="00DC3948"/>
    <w:rsid w:val="00E10C39"/>
    <w:rsid w:val="00E30AF9"/>
    <w:rsid w:val="00E466C5"/>
    <w:rsid w:val="00E94458"/>
    <w:rsid w:val="00EC36D9"/>
    <w:rsid w:val="00EF0F67"/>
    <w:rsid w:val="00F12409"/>
    <w:rsid w:val="00F74A49"/>
    <w:rsid w:val="00F86BA8"/>
    <w:rsid w:val="00FC17C0"/>
    <w:rsid w:val="00FF02D3"/>
    <w:rsid w:val="00FF209E"/>
    <w:rsid w:val="00FF42A1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C14D"/>
  <w15:docId w15:val="{BD182118-DFF5-4DEB-842B-DF28CB65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rsid w:val="0009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2020-07-17T20:52:00Z</dcterms:created>
  <dcterms:modified xsi:type="dcterms:W3CDTF">2020-07-21T20:16:00Z</dcterms:modified>
</cp:coreProperties>
</file>